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9E9E" w14:textId="6C89F57C" w:rsidR="005A6616" w:rsidRDefault="00D8026C" w:rsidP="005A661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AE42482" wp14:editId="3D0B10A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999C5" w14:textId="77777777" w:rsidR="005A6616" w:rsidRPr="00D8026C" w:rsidRDefault="005A6616" w:rsidP="005A6616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8026C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D8026C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16CEEDD" w14:textId="77777777" w:rsidR="005A6616" w:rsidRDefault="005A6616" w:rsidP="005A661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2482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D5999C5" w14:textId="77777777" w:rsidR="005A6616" w:rsidRPr="00D8026C" w:rsidRDefault="005A6616" w:rsidP="005A6616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8026C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D8026C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16CEEDD" w14:textId="77777777" w:rsidR="005A6616" w:rsidRDefault="005A6616" w:rsidP="005A661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E812A1" w14:textId="77777777" w:rsidR="005A6616" w:rsidRDefault="005A6616" w:rsidP="005A6616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03E0FD25" w:rsidR="0070199C" w:rsidRPr="00774ED4" w:rsidRDefault="0070199C" w:rsidP="4E63D466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78"/>
        <w:gridCol w:w="578"/>
        <w:gridCol w:w="61"/>
        <w:gridCol w:w="93"/>
        <w:gridCol w:w="581"/>
        <w:gridCol w:w="227"/>
        <w:gridCol w:w="454"/>
        <w:gridCol w:w="153"/>
        <w:gridCol w:w="514"/>
        <w:gridCol w:w="750"/>
        <w:gridCol w:w="468"/>
        <w:gridCol w:w="437"/>
        <w:gridCol w:w="493"/>
        <w:gridCol w:w="385"/>
        <w:gridCol w:w="424"/>
        <w:gridCol w:w="588"/>
        <w:gridCol w:w="224"/>
        <w:gridCol w:w="629"/>
        <w:gridCol w:w="753"/>
        <w:gridCol w:w="74"/>
        <w:gridCol w:w="1343"/>
      </w:tblGrid>
      <w:tr w:rsidR="00FD4161" w:rsidRPr="0045047E" w14:paraId="2E3D77AF" w14:textId="77777777" w:rsidTr="00A87B0D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D4161" w:rsidRPr="0045047E" w:rsidRDefault="00FD416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45047E">
              <w:rPr>
                <w:rFonts w:cstheme="minorHAnsi"/>
              </w:rPr>
              <w:t>:</w:t>
            </w:r>
          </w:p>
          <w:p w14:paraId="14AF9355" w14:textId="77777777" w:rsidR="00FD4161" w:rsidRPr="0045047E" w:rsidRDefault="00FD416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70199C" w:rsidRPr="0045047E" w14:paraId="71B0D648" w14:textId="77777777" w:rsidTr="00A87B0D">
        <w:tc>
          <w:tcPr>
            <w:tcW w:w="858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Jednostka prowadząca </w:t>
            </w:r>
            <w:r w:rsidR="00FD4161">
              <w:rPr>
                <w:rFonts w:cstheme="minorHAnsi"/>
              </w:rPr>
              <w:t>przedmiot</w:t>
            </w:r>
            <w:r w:rsidRPr="0045047E">
              <w:rPr>
                <w:rFonts w:cstheme="minorHAnsi"/>
              </w:rPr>
              <w:t>:</w:t>
            </w:r>
          </w:p>
          <w:p w14:paraId="3CDE3328" w14:textId="77777777" w:rsidR="00CD4C14" w:rsidRPr="00CD4C14" w:rsidRDefault="00CD4C14" w:rsidP="00CD4C14">
            <w:pPr>
              <w:spacing w:after="0" w:line="240" w:lineRule="auto"/>
              <w:rPr>
                <w:rFonts w:cstheme="minorHAnsi"/>
                <w:b/>
              </w:rPr>
            </w:pPr>
            <w:r w:rsidRPr="00CD4C14">
              <w:rPr>
                <w:rFonts w:cstheme="minorHAnsi"/>
                <w:b/>
              </w:rPr>
              <w:t xml:space="preserve">UMFC </w:t>
            </w:r>
            <w:r w:rsidR="00F06474" w:rsidRPr="00CD4C14">
              <w:rPr>
                <w:rFonts w:cstheme="minorHAnsi"/>
                <w:b/>
              </w:rPr>
              <w:t xml:space="preserve">Filia </w:t>
            </w:r>
            <w:r w:rsidRPr="00CD4C14">
              <w:rPr>
                <w:rFonts w:cstheme="minorHAnsi"/>
                <w:b/>
              </w:rPr>
              <w:t>w Białymstoku</w:t>
            </w:r>
          </w:p>
          <w:p w14:paraId="177C871D" w14:textId="77777777" w:rsidR="0070199C" w:rsidRPr="00CD4C14" w:rsidRDefault="00CD4C14" w:rsidP="00CD4C14">
            <w:pPr>
              <w:spacing w:after="0" w:line="240" w:lineRule="auto"/>
              <w:rPr>
                <w:rFonts w:cstheme="minorHAnsi"/>
                <w:smallCaps/>
              </w:rPr>
            </w:pPr>
            <w:r w:rsidRPr="00CD4C14">
              <w:rPr>
                <w:rFonts w:cstheme="minorHAnsi"/>
                <w:b/>
              </w:rPr>
              <w:t>Wydział Instrumentalno-Pedagogiczny</w:t>
            </w:r>
            <w:r w:rsidR="00FD4161">
              <w:rPr>
                <w:rFonts w:cstheme="minorHAnsi"/>
                <w:b/>
              </w:rPr>
              <w:t xml:space="preserve">, </w:t>
            </w:r>
            <w:r w:rsidR="00FD4161" w:rsidRPr="00FD4161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Rok akademicki:</w:t>
            </w:r>
          </w:p>
          <w:p w14:paraId="3E5C38F0" w14:textId="005C5D77" w:rsidR="0070199C" w:rsidRPr="0045047E" w:rsidRDefault="0070199C" w:rsidP="07C77BB7">
            <w:pPr>
              <w:spacing w:after="0" w:line="240" w:lineRule="auto"/>
              <w:rPr>
                <w:b/>
                <w:bCs/>
              </w:rPr>
            </w:pPr>
            <w:r w:rsidRPr="07C77BB7">
              <w:rPr>
                <w:b/>
                <w:bCs/>
              </w:rPr>
              <w:t>20</w:t>
            </w:r>
            <w:r w:rsidR="2DB193A8" w:rsidRPr="07C77BB7">
              <w:rPr>
                <w:b/>
                <w:bCs/>
              </w:rPr>
              <w:t>20</w:t>
            </w:r>
            <w:r w:rsidRPr="07C77BB7">
              <w:rPr>
                <w:b/>
                <w:bCs/>
              </w:rPr>
              <w:t>/20</w:t>
            </w:r>
            <w:r w:rsidR="00FD4161" w:rsidRPr="07C77BB7">
              <w:rPr>
                <w:b/>
                <w:bCs/>
              </w:rPr>
              <w:t>2</w:t>
            </w:r>
            <w:r w:rsidR="7B862464" w:rsidRPr="07C77BB7">
              <w:rPr>
                <w:b/>
                <w:bCs/>
              </w:rPr>
              <w:t>1</w:t>
            </w:r>
          </w:p>
        </w:tc>
      </w:tr>
      <w:tr w:rsidR="0070199C" w:rsidRPr="0045047E" w14:paraId="1259B53F" w14:textId="77777777" w:rsidTr="00A87B0D">
        <w:tc>
          <w:tcPr>
            <w:tcW w:w="5402" w:type="dxa"/>
            <w:gridSpan w:val="12"/>
            <w:tcBorders>
              <w:left w:val="single" w:sz="8" w:space="0" w:color="auto"/>
            </w:tcBorders>
          </w:tcPr>
          <w:p w14:paraId="0D7F2353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Kierunek:</w:t>
            </w:r>
          </w:p>
          <w:p w14:paraId="6B03E1E7" w14:textId="22321B3E" w:rsidR="0070199C" w:rsidRPr="0045047E" w:rsidRDefault="00422094" w:rsidP="007019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70199C" w:rsidRPr="0045047E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350" w:type="dxa"/>
            <w:gridSpan w:val="10"/>
            <w:tcBorders>
              <w:right w:val="single" w:sz="8" w:space="0" w:color="auto"/>
            </w:tcBorders>
          </w:tcPr>
          <w:p w14:paraId="5F1D6DE1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Specjalność:</w:t>
            </w:r>
          </w:p>
          <w:p w14:paraId="06CB1291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b/>
                <w:sz w:val="20"/>
              </w:rPr>
              <w:t xml:space="preserve">muzyka kościelna  </w:t>
            </w:r>
          </w:p>
        </w:tc>
      </w:tr>
      <w:tr w:rsidR="0070199C" w:rsidRPr="0045047E" w14:paraId="5E3B72C1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70" w:type="dxa"/>
            <w:gridSpan w:val="9"/>
            <w:tcBorders>
              <w:left w:val="single" w:sz="8" w:space="0" w:color="auto"/>
            </w:tcBorders>
          </w:tcPr>
          <w:p w14:paraId="16EBD797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Forma studiów:</w:t>
            </w:r>
          </w:p>
          <w:p w14:paraId="396AA3D9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471" w:type="dxa"/>
            <w:gridSpan w:val="7"/>
          </w:tcPr>
          <w:p w14:paraId="0EB471CD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Profil kształcenia:</w:t>
            </w:r>
          </w:p>
          <w:p w14:paraId="310A71B7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5047E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45047E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611" w:type="dxa"/>
            <w:gridSpan w:val="6"/>
            <w:tcBorders>
              <w:right w:val="single" w:sz="8" w:space="0" w:color="auto"/>
            </w:tcBorders>
          </w:tcPr>
          <w:p w14:paraId="44C62BD9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Status </w:t>
            </w:r>
            <w:r w:rsidR="00FD4161">
              <w:rPr>
                <w:rFonts w:cstheme="minorHAnsi"/>
              </w:rPr>
              <w:t>przedmiotu</w:t>
            </w:r>
            <w:r w:rsidRPr="0045047E">
              <w:rPr>
                <w:rFonts w:cstheme="minorHAnsi"/>
              </w:rPr>
              <w:t>:</w:t>
            </w:r>
          </w:p>
          <w:p w14:paraId="08EE4E00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70199C" w:rsidRPr="0045047E" w14:paraId="7D765FB1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6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Forma zajęć:</w:t>
            </w:r>
          </w:p>
          <w:p w14:paraId="6CF964B4" w14:textId="77777777" w:rsidR="0070199C" w:rsidRPr="0045047E" w:rsidRDefault="003C3106" w:rsidP="007019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776" w:type="dxa"/>
            <w:gridSpan w:val="6"/>
            <w:tcBorders>
              <w:bottom w:val="single" w:sz="8" w:space="0" w:color="auto"/>
            </w:tcBorders>
          </w:tcPr>
          <w:p w14:paraId="0D7A8A56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Język </w:t>
            </w:r>
            <w:r w:rsidR="00FD4161">
              <w:rPr>
                <w:rFonts w:cstheme="minorHAnsi"/>
              </w:rPr>
              <w:t>przedmiotu</w:t>
            </w:r>
            <w:r w:rsidRPr="0045047E">
              <w:rPr>
                <w:rFonts w:cstheme="minorHAnsi"/>
              </w:rPr>
              <w:t>:</w:t>
            </w:r>
          </w:p>
          <w:p w14:paraId="205A1F16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43" w:type="dxa"/>
            <w:gridSpan w:val="6"/>
            <w:tcBorders>
              <w:bottom w:val="single" w:sz="8" w:space="0" w:color="auto"/>
            </w:tcBorders>
          </w:tcPr>
          <w:p w14:paraId="6FBE9DF4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Rok/semestr:</w:t>
            </w:r>
          </w:p>
          <w:p w14:paraId="11501CB6" w14:textId="77777777" w:rsidR="0070199C" w:rsidRPr="0045047E" w:rsidRDefault="0045047E" w:rsidP="004504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R. I-II</w:t>
            </w:r>
            <w:r w:rsidR="0070199C" w:rsidRPr="0045047E">
              <w:rPr>
                <w:rFonts w:cstheme="minorHAnsi"/>
                <w:b/>
                <w:sz w:val="20"/>
              </w:rPr>
              <w:t>, semestr I-</w:t>
            </w:r>
            <w:r>
              <w:rPr>
                <w:rFonts w:cstheme="minorHAnsi"/>
                <w:b/>
                <w:sz w:val="20"/>
              </w:rPr>
              <w:t>I</w:t>
            </w:r>
            <w:r w:rsidR="0070199C" w:rsidRPr="0045047E">
              <w:rPr>
                <w:rFonts w:cstheme="minorHAnsi"/>
                <w:b/>
                <w:sz w:val="20"/>
              </w:rPr>
              <w:t>V</w:t>
            </w:r>
          </w:p>
        </w:tc>
        <w:tc>
          <w:tcPr>
            <w:tcW w:w="21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Wymiar godzin:</w:t>
            </w:r>
          </w:p>
          <w:p w14:paraId="3A7A6776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b/>
                <w:sz w:val="20"/>
              </w:rPr>
              <w:t>240</w:t>
            </w:r>
          </w:p>
        </w:tc>
      </w:tr>
      <w:tr w:rsidR="0070199C" w:rsidRPr="0045047E" w14:paraId="098A93A9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Koordynator </w:t>
            </w:r>
            <w:r w:rsidR="00FD4161">
              <w:rPr>
                <w:rFonts w:cstheme="minorHAnsi"/>
              </w:rPr>
              <w:t>przedmiotu</w:t>
            </w:r>
          </w:p>
        </w:tc>
        <w:tc>
          <w:tcPr>
            <w:tcW w:w="849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b/>
                <w:sz w:val="20"/>
              </w:rPr>
              <w:t xml:space="preserve">Kierownik Katedry </w:t>
            </w:r>
            <w:r w:rsidR="00BB6543">
              <w:rPr>
                <w:rFonts w:cstheme="minorHAnsi"/>
                <w:b/>
                <w:sz w:val="20"/>
              </w:rPr>
              <w:t xml:space="preserve">Chóralistyki </w:t>
            </w:r>
            <w:r w:rsidRPr="0045047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70199C" w:rsidRPr="0045047E" w14:paraId="122C1D9F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Prowadzący zajęcia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1A98E551" w:rsidR="0070199C" w:rsidRPr="0045047E" w:rsidRDefault="00F06474" w:rsidP="07C77BB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7C77BB7">
              <w:rPr>
                <w:b/>
                <w:bCs/>
                <w:sz w:val="20"/>
                <w:szCs w:val="20"/>
              </w:rPr>
              <w:t xml:space="preserve">dr hab. </w:t>
            </w:r>
            <w:r w:rsidR="50F5873D" w:rsidRPr="07C77BB7">
              <w:rPr>
                <w:b/>
                <w:bCs/>
                <w:sz w:val="20"/>
                <w:szCs w:val="20"/>
              </w:rPr>
              <w:t>Anna Moniuszko,</w:t>
            </w:r>
            <w:r w:rsidRPr="07C77BB7">
              <w:rPr>
                <w:b/>
                <w:bCs/>
                <w:sz w:val="20"/>
                <w:szCs w:val="20"/>
              </w:rPr>
              <w:t xml:space="preserve"> dr </w:t>
            </w:r>
            <w:proofErr w:type="spellStart"/>
            <w:r w:rsidRPr="07C77BB7">
              <w:rPr>
                <w:b/>
                <w:bCs/>
                <w:sz w:val="20"/>
                <w:szCs w:val="20"/>
              </w:rPr>
              <w:t>hab.</w:t>
            </w:r>
            <w:r w:rsidR="3DFB317D" w:rsidRPr="07C77BB7">
              <w:rPr>
                <w:b/>
                <w:bCs/>
                <w:sz w:val="20"/>
                <w:szCs w:val="20"/>
              </w:rPr>
              <w:t>Piotr</w:t>
            </w:r>
            <w:proofErr w:type="spellEnd"/>
            <w:r w:rsidR="3DFB317D" w:rsidRPr="07C77BB7">
              <w:rPr>
                <w:b/>
                <w:bCs/>
                <w:sz w:val="20"/>
                <w:szCs w:val="20"/>
              </w:rPr>
              <w:t xml:space="preserve"> Zawistowski</w:t>
            </w:r>
          </w:p>
        </w:tc>
      </w:tr>
      <w:tr w:rsidR="0070199C" w:rsidRPr="0045047E" w14:paraId="2E0682FD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Cele przedmiotu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70199C" w:rsidRPr="0045047E" w:rsidRDefault="0070199C" w:rsidP="0070199C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70199C" w:rsidRPr="0045047E" w:rsidRDefault="0070199C" w:rsidP="0070199C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4974FAD5" w14:textId="77777777" w:rsidR="0070199C" w:rsidRPr="0045047E" w:rsidRDefault="0070199C" w:rsidP="0070199C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 xml:space="preserve">sprawdzenie umiejętności manualnych dyrygenta podczas pracy z zespołem wokalnym, </w:t>
            </w:r>
          </w:p>
          <w:p w14:paraId="3A29C540" w14:textId="77777777" w:rsidR="0070199C" w:rsidRPr="0045047E" w:rsidRDefault="0070199C" w:rsidP="0070199C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zastosowanie umiejętności podstaw śpiewu w pracy z zespołem wokalnym indywidualnie, w grupie głosowej oraz w zespole (słyszenie linearne i harmoniczne),</w:t>
            </w:r>
          </w:p>
          <w:p w14:paraId="59A74FE9" w14:textId="77777777" w:rsidR="0070199C" w:rsidRPr="0045047E" w:rsidRDefault="0070199C" w:rsidP="0070199C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45047E">
              <w:rPr>
                <w:rFonts w:cstheme="minorHAnsi"/>
                <w:sz w:val="20"/>
              </w:rPr>
              <w:t>interpretacja muzyki chóralnej różnych stylów muzycznych,</w:t>
            </w:r>
          </w:p>
          <w:p w14:paraId="3C44640E" w14:textId="77777777" w:rsidR="0070199C" w:rsidRPr="0045047E" w:rsidRDefault="0070199C" w:rsidP="0070199C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color w:val="FF0000"/>
              </w:rPr>
            </w:pPr>
            <w:r w:rsidRPr="0045047E">
              <w:rPr>
                <w:rFonts w:cstheme="minorHAnsi"/>
                <w:sz w:val="20"/>
              </w:rPr>
              <w:t xml:space="preserve">zastosowanie zdobytej wiedzy </w:t>
            </w:r>
            <w:proofErr w:type="spellStart"/>
            <w:r w:rsidRPr="0045047E">
              <w:rPr>
                <w:rFonts w:cstheme="minorHAnsi"/>
                <w:sz w:val="20"/>
              </w:rPr>
              <w:t>ogólnomuzycznej</w:t>
            </w:r>
            <w:proofErr w:type="spellEnd"/>
            <w:r w:rsidRPr="0045047E">
              <w:rPr>
                <w:rFonts w:cstheme="minorHAnsi"/>
                <w:sz w:val="20"/>
              </w:rPr>
              <w:t xml:space="preserve"> w praktyce artystycznej – synteza teorii i praktyki.</w:t>
            </w:r>
          </w:p>
        </w:tc>
      </w:tr>
      <w:tr w:rsidR="0070199C" w:rsidRPr="0045047E" w14:paraId="7335B76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Wymagania wstępne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70199C" w:rsidRPr="0045047E" w:rsidRDefault="0070199C" w:rsidP="0070199C">
            <w:p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70199C" w:rsidRPr="0045047E" w14:paraId="5AAD7302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A49A2C0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 xml:space="preserve">Kategorie </w:t>
            </w:r>
            <w:r w:rsidR="00A87B0D">
              <w:rPr>
                <w:rFonts w:cstheme="minorHAnsi"/>
                <w:b/>
              </w:rPr>
              <w:t>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84CF607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>Nr</w:t>
            </w:r>
            <w:r w:rsidR="00A87B0D">
              <w:rPr>
                <w:rFonts w:cstheme="minorHAnsi"/>
                <w:b/>
              </w:rPr>
              <w:t xml:space="preserve"> efektu</w:t>
            </w:r>
            <w:r w:rsidRPr="0045047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8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2E0DAD4" w:rsidR="0070199C" w:rsidRPr="0045047E" w:rsidRDefault="0070199C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 xml:space="preserve">EFEKTY </w:t>
            </w:r>
            <w:r w:rsidR="00FD4161">
              <w:rPr>
                <w:rFonts w:cstheme="minorHAnsi"/>
                <w:b/>
              </w:rPr>
              <w:t>UCZENIA SIĘ</w:t>
            </w:r>
            <w:r w:rsidR="00A87B0D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533A5CBC" w:rsidR="0070199C" w:rsidRPr="0045047E" w:rsidRDefault="00A87B0D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70199C" w:rsidRPr="0045047E">
              <w:rPr>
                <w:rFonts w:cstheme="minorHAnsi"/>
                <w:sz w:val="20"/>
              </w:rPr>
              <w:t xml:space="preserve"> </w:t>
            </w:r>
          </w:p>
        </w:tc>
      </w:tr>
      <w:tr w:rsidR="00BA0C8E" w:rsidRPr="0045047E" w14:paraId="0CB78415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BA0C8E" w:rsidRPr="00B47C14" w:rsidRDefault="00BA0C8E" w:rsidP="00AA0EC8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Wiedza</w:t>
            </w:r>
          </w:p>
          <w:p w14:paraId="5DAB6C7B" w14:textId="77777777" w:rsidR="00BA0C8E" w:rsidRPr="00B47C14" w:rsidRDefault="00BA0C8E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841BE" w14:textId="77777777" w:rsidR="00BA0C8E" w:rsidRPr="00061888" w:rsidRDefault="00BA0C8E" w:rsidP="00061888">
            <w:pPr>
              <w:spacing w:after="0" w:line="240" w:lineRule="auto"/>
              <w:rPr>
                <w:rFonts w:cstheme="minorHAnsi"/>
              </w:rPr>
            </w:pPr>
            <w:r w:rsidRPr="00061888">
              <w:rPr>
                <w:rFonts w:cstheme="minorHAnsi"/>
              </w:rPr>
              <w:t>1</w:t>
            </w:r>
          </w:p>
        </w:tc>
        <w:tc>
          <w:tcPr>
            <w:tcW w:w="70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4A803" w14:textId="77777777" w:rsidR="00BA0C8E" w:rsidRPr="00B47C14" w:rsidRDefault="00BA0C8E" w:rsidP="00AA0E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7C14">
              <w:rPr>
                <w:rFonts w:asciiTheme="minorHAnsi" w:hAnsiTheme="minorHAnsi" w:cstheme="minorHAnsi"/>
                <w:sz w:val="20"/>
                <w:szCs w:val="20"/>
              </w:rPr>
              <w:t xml:space="preserve">posiada gruntowną wiedzę w zakresie wybranej literatury na różnorodne zespoły chóralne, stylów muzycznych i związanych z nimi tradycji wykonawczych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BA0C8E" w:rsidRPr="003A22DB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S2_W2</w:t>
            </w:r>
          </w:p>
          <w:p w14:paraId="028478D2" w14:textId="77777777" w:rsidR="00BA0C8E" w:rsidRPr="003A22DB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A0C8E" w:rsidRPr="0045047E" w14:paraId="0E69BEC0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23" w:type="dxa"/>
            <w:gridSpan w:val="2"/>
            <w:vMerge/>
          </w:tcPr>
          <w:p w14:paraId="02EB378F" w14:textId="77777777" w:rsidR="00BA0C8E" w:rsidRPr="00B47C14" w:rsidRDefault="00BA0C8E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999B5" w14:textId="77777777" w:rsidR="00BA0C8E" w:rsidRPr="00061888" w:rsidRDefault="00BA0C8E" w:rsidP="00061888">
            <w:pPr>
              <w:spacing w:after="0" w:line="240" w:lineRule="auto"/>
              <w:rPr>
                <w:rFonts w:cstheme="minorHAnsi"/>
              </w:rPr>
            </w:pPr>
            <w:r w:rsidRPr="00061888">
              <w:rPr>
                <w:rFonts w:cstheme="minorHAnsi"/>
              </w:rPr>
              <w:t>2</w:t>
            </w:r>
          </w:p>
        </w:tc>
        <w:tc>
          <w:tcPr>
            <w:tcW w:w="70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BA8D8" w14:textId="77777777" w:rsidR="00BA0C8E" w:rsidRPr="00B47C14" w:rsidRDefault="00BA0C8E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B47C14">
              <w:rPr>
                <w:rFonts w:asciiTheme="minorHAnsi" w:hAnsiTheme="minorHAnsi" w:cstheme="minorHAnsi"/>
                <w:sz w:val="20"/>
              </w:rPr>
              <w:t>zna kryteria decydujące o efektywności przygotowywanego repertuaru – od prób do koncertu, posiada wiedzę dotyczącą zasad emisji głosu celem zastosowania ich podczas pracy nad utworem chóralnym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B6EC8B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W3</w:t>
            </w:r>
          </w:p>
          <w:p w14:paraId="61AAC3AB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W5</w:t>
            </w:r>
          </w:p>
          <w:p w14:paraId="6A05A809" w14:textId="77777777" w:rsidR="00BA0C8E" w:rsidRPr="003A22DB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A0C8E" w:rsidRPr="0045047E" w14:paraId="1DDFDF30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BA0C8E" w:rsidRPr="00C629C6" w:rsidRDefault="00BA0C8E" w:rsidP="00AA0EC8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Umiejętności</w:t>
            </w:r>
          </w:p>
          <w:p w14:paraId="5A39BBE3" w14:textId="77777777" w:rsidR="00BA0C8E" w:rsidRPr="00C629C6" w:rsidRDefault="00BA0C8E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5EC4" w14:textId="77777777" w:rsidR="00BA0C8E" w:rsidRPr="00061888" w:rsidRDefault="00BA0C8E" w:rsidP="00061888">
            <w:pPr>
              <w:spacing w:after="0" w:line="240" w:lineRule="auto"/>
              <w:rPr>
                <w:rFonts w:cstheme="minorHAnsi"/>
              </w:rPr>
            </w:pPr>
            <w:r w:rsidRPr="00061888">
              <w:rPr>
                <w:rFonts w:cstheme="minorHAnsi"/>
              </w:rPr>
              <w:t>3</w:t>
            </w:r>
          </w:p>
        </w:tc>
        <w:tc>
          <w:tcPr>
            <w:tcW w:w="70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C91B3" w14:textId="77777777" w:rsidR="00BA0C8E" w:rsidRPr="00C629C6" w:rsidRDefault="00BA0C8E" w:rsidP="00AA0E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C95BF5">
              <w:rPr>
                <w:rFonts w:asciiTheme="minorHAnsi" w:hAnsiTheme="minorHAnsi" w:cstheme="minorHAnsi"/>
                <w:sz w:val="20"/>
                <w:szCs w:val="20"/>
              </w:rPr>
              <w:t xml:space="preserve">umiejętność wykorzystywania wiedzy dotyczącej kryteriów stylistycznych wykonywanych utworów chóralnych,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wykazuje umiejętności w zakresie prawidłowej emisji głosu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U1</w:t>
            </w:r>
          </w:p>
          <w:p w14:paraId="09A48BA2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U2</w:t>
            </w:r>
          </w:p>
          <w:p w14:paraId="79EBFEAC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U4</w:t>
            </w:r>
          </w:p>
          <w:p w14:paraId="45CC4FD1" w14:textId="77777777" w:rsidR="00BA0C8E" w:rsidRPr="003A22DB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U5</w:t>
            </w:r>
          </w:p>
        </w:tc>
      </w:tr>
      <w:tr w:rsidR="00BA0C8E" w:rsidRPr="0045047E" w14:paraId="2FB7DEC9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/>
          </w:tcPr>
          <w:p w14:paraId="41C8F396" w14:textId="77777777" w:rsidR="00BA0C8E" w:rsidRPr="00C629C6" w:rsidRDefault="00BA0C8E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8DEE6" w14:textId="77777777" w:rsidR="00BA0C8E" w:rsidRPr="00061888" w:rsidRDefault="00BA0C8E" w:rsidP="00061888">
            <w:pPr>
              <w:spacing w:after="0" w:line="240" w:lineRule="auto"/>
              <w:rPr>
                <w:rFonts w:cstheme="minorHAnsi"/>
              </w:rPr>
            </w:pPr>
            <w:r w:rsidRPr="00061888">
              <w:rPr>
                <w:rFonts w:cstheme="minorHAnsi"/>
              </w:rPr>
              <w:t>4</w:t>
            </w:r>
          </w:p>
        </w:tc>
        <w:tc>
          <w:tcPr>
            <w:tcW w:w="70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6169B" w14:textId="77777777" w:rsidR="00BA0C8E" w:rsidRPr="00C629C6" w:rsidRDefault="00BA0C8E" w:rsidP="00AA0E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wykazuje umiejętność radzenia sobie z różnymi sytuacjami stresowymi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związanymi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z występ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publiczny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E423BF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U4</w:t>
            </w:r>
          </w:p>
          <w:p w14:paraId="311A9E76" w14:textId="77777777" w:rsidR="00BA0C8E" w:rsidRPr="003A22DB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U9</w:t>
            </w:r>
          </w:p>
        </w:tc>
      </w:tr>
      <w:tr w:rsidR="00BA0C8E" w:rsidRPr="0045047E" w14:paraId="69E29F9C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BA0C8E" w:rsidRPr="00C629C6" w:rsidRDefault="00BA0C8E" w:rsidP="00AA0EC8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Kompetencje społeczne</w:t>
            </w:r>
          </w:p>
          <w:p w14:paraId="72A3D3EC" w14:textId="77777777" w:rsidR="00BA0C8E" w:rsidRPr="00C629C6" w:rsidRDefault="00BA0C8E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41E47" w14:textId="77777777" w:rsidR="00BA0C8E" w:rsidRPr="00061888" w:rsidRDefault="00BA0C8E" w:rsidP="00061888">
            <w:pPr>
              <w:spacing w:after="0" w:line="240" w:lineRule="auto"/>
              <w:rPr>
                <w:rFonts w:cstheme="minorHAnsi"/>
              </w:rPr>
            </w:pPr>
            <w:r w:rsidRPr="00061888">
              <w:rPr>
                <w:rFonts w:cstheme="minorHAnsi"/>
              </w:rPr>
              <w:t>5</w:t>
            </w:r>
          </w:p>
        </w:tc>
        <w:tc>
          <w:tcPr>
            <w:tcW w:w="70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6649B" w14:textId="77777777" w:rsidR="00BA0C8E" w:rsidRPr="00C629C6" w:rsidRDefault="00BA0C8E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Pr="0094476F">
              <w:rPr>
                <w:rFonts w:asciiTheme="minorHAnsi" w:hAnsiTheme="minorHAnsi" w:cstheme="minorHAnsi"/>
                <w:sz w:val="20"/>
              </w:rPr>
              <w:t xml:space="preserve">dobrze </w:t>
            </w:r>
            <w:r w:rsidRPr="00C629C6">
              <w:rPr>
                <w:rFonts w:asciiTheme="minorHAnsi" w:hAnsiTheme="minorHAnsi" w:cstheme="minorHAnsi"/>
                <w:sz w:val="20"/>
              </w:rPr>
              <w:t>przygotowany do współpracy z innymi muzykami: dyrygentami, chórzystami, poznaje mechanizmy odpowiedzialności za grupę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umiejętność adaptacji w nowym środowisku chóralnym, nawiązuje pozytywne relacje interpersonalne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20F5FF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K3</w:t>
            </w:r>
          </w:p>
          <w:p w14:paraId="702A1261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K4</w:t>
            </w:r>
          </w:p>
          <w:p w14:paraId="18B97622" w14:textId="77777777" w:rsidR="00BA0C8E" w:rsidRPr="003A22DB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K5</w:t>
            </w:r>
          </w:p>
        </w:tc>
      </w:tr>
      <w:tr w:rsidR="00BA0C8E" w:rsidRPr="0045047E" w14:paraId="6364DC2D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/>
          </w:tcPr>
          <w:p w14:paraId="0D0B940D" w14:textId="77777777" w:rsidR="00BA0C8E" w:rsidRPr="00C629C6" w:rsidRDefault="00BA0C8E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4EA11" w14:textId="77777777" w:rsidR="00BA0C8E" w:rsidRPr="00061888" w:rsidRDefault="00BA0C8E" w:rsidP="00061888">
            <w:pPr>
              <w:spacing w:after="0" w:line="240" w:lineRule="auto"/>
              <w:rPr>
                <w:rFonts w:cstheme="minorHAnsi"/>
              </w:rPr>
            </w:pPr>
            <w:r w:rsidRPr="00061888">
              <w:rPr>
                <w:rFonts w:cstheme="minorHAnsi"/>
              </w:rPr>
              <w:t>6</w:t>
            </w:r>
          </w:p>
        </w:tc>
        <w:tc>
          <w:tcPr>
            <w:tcW w:w="70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BA0C8E" w:rsidRPr="00C629C6" w:rsidRDefault="00BA0C8E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648BAB" w14:textId="77777777" w:rsidR="00BA0C8E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K4</w:t>
            </w:r>
          </w:p>
          <w:p w14:paraId="0E27B00A" w14:textId="77777777" w:rsidR="00BA0C8E" w:rsidRPr="00103969" w:rsidRDefault="00BA0C8E" w:rsidP="00C23017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F40AE1" w:rsidRPr="0045047E" w14:paraId="4DC20631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3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B18649A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 xml:space="preserve">TREŚCI PROGRAMOWE </w:t>
            </w:r>
            <w:r w:rsidR="00A87B0D">
              <w:rPr>
                <w:rFonts w:cstheme="minorHAnsi"/>
                <w:b/>
              </w:rPr>
              <w:t>PRZEDMIOTU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Liczba godzin</w:t>
            </w:r>
          </w:p>
        </w:tc>
      </w:tr>
      <w:tr w:rsidR="00F40AE1" w:rsidRPr="0045047E" w14:paraId="158ADDD6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3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F40AE1" w:rsidRPr="00C629C6" w:rsidRDefault="00F40AE1" w:rsidP="003C310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C629C6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F40AE1" w:rsidRPr="00C629C6" w:rsidRDefault="00F40AE1" w:rsidP="003C310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C629C6">
              <w:rPr>
                <w:rFonts w:cstheme="minorHAnsi"/>
                <w:i/>
                <w:sz w:val="20"/>
              </w:rPr>
              <w:t xml:space="preserve"> a cappella</w:t>
            </w:r>
            <w:r w:rsidRPr="00C629C6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 xml:space="preserve"> z towarzyszeniem instrumentów</w:t>
            </w:r>
            <w:r w:rsidRPr="00C629C6">
              <w:rPr>
                <w:rFonts w:cstheme="minorHAnsi"/>
                <w:sz w:val="20"/>
              </w:rPr>
              <w:t>.</w:t>
            </w:r>
          </w:p>
          <w:p w14:paraId="0866A21E" w14:textId="77777777" w:rsidR="00F40AE1" w:rsidRPr="00C629C6" w:rsidRDefault="00F40AE1" w:rsidP="003C3106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posiada stałe elementy w ramach każdego z </w:t>
            </w:r>
            <w:r>
              <w:rPr>
                <w:rFonts w:cstheme="minorHAnsi"/>
                <w:sz w:val="20"/>
              </w:rPr>
              <w:t>czterech</w:t>
            </w:r>
            <w:r w:rsidRPr="00C629C6">
              <w:rPr>
                <w:rFonts w:cstheme="minorHAnsi"/>
                <w:sz w:val="20"/>
              </w:rPr>
              <w:t xml:space="preserve"> semestrów. Dotyczą one problematyki:</w:t>
            </w:r>
          </w:p>
          <w:p w14:paraId="7F65914C" w14:textId="77777777" w:rsidR="00F40AE1" w:rsidRPr="00C629C6" w:rsidRDefault="00F40AE1" w:rsidP="003C3106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F40AE1" w:rsidRDefault="00F40AE1" w:rsidP="003C3106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F40AE1" w:rsidRPr="0045047E" w:rsidRDefault="00F40AE1" w:rsidP="003C3106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publicznej prezentacji przygotowanego repertuaru.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A266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sz w:val="20"/>
              </w:rPr>
              <w:t>240 h</w:t>
            </w:r>
          </w:p>
        </w:tc>
      </w:tr>
      <w:tr w:rsidR="00F40AE1" w:rsidRPr="0045047E" w14:paraId="2AF9B93F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5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F40AE1" w:rsidRPr="0045047E" w:rsidRDefault="00F40AE1" w:rsidP="0070199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F40AE1" w:rsidRPr="0045047E" w:rsidRDefault="00F40AE1" w:rsidP="0070199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F40AE1" w:rsidRPr="0045047E" w:rsidRDefault="00F40AE1" w:rsidP="0070199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F40AE1" w:rsidRPr="0045047E" w:rsidRDefault="00F40AE1" w:rsidP="0070199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praca w grupach</w:t>
            </w:r>
          </w:p>
        </w:tc>
      </w:tr>
      <w:tr w:rsidR="00F40AE1" w:rsidRPr="0045047E" w14:paraId="38411BCD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Metody weryfikacji</w:t>
            </w:r>
          </w:p>
        </w:tc>
        <w:tc>
          <w:tcPr>
            <w:tcW w:w="556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011BB7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Nr </w:t>
            </w:r>
            <w:r w:rsidR="00FD4161">
              <w:rPr>
                <w:rFonts w:cstheme="minorHAnsi"/>
              </w:rPr>
              <w:t>efektów uczenia się</w:t>
            </w:r>
          </w:p>
        </w:tc>
      </w:tr>
      <w:tr w:rsidR="00061888" w:rsidRPr="0045047E" w14:paraId="291E655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62" w:type="dxa"/>
            <w:gridSpan w:val="4"/>
            <w:vMerge/>
            <w:vAlign w:val="center"/>
          </w:tcPr>
          <w:p w14:paraId="44EAFD9C" w14:textId="77777777" w:rsidR="00061888" w:rsidRPr="0045047E" w:rsidRDefault="00061888" w:rsidP="000618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061888" w:rsidRPr="0045047E" w:rsidRDefault="00061888" w:rsidP="0006188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061888" w:rsidRDefault="00061888" w:rsidP="00061888">
            <w:pPr>
              <w:spacing w:after="0" w:line="240" w:lineRule="auto"/>
            </w:pPr>
            <w:r w:rsidRPr="00713418">
              <w:rPr>
                <w:rFonts w:cstheme="minorHAnsi"/>
                <w:sz w:val="20"/>
              </w:rPr>
              <w:t>1, 2, 3, 4, 5, 6</w:t>
            </w:r>
          </w:p>
        </w:tc>
      </w:tr>
      <w:tr w:rsidR="00061888" w:rsidRPr="0045047E" w14:paraId="1BCD195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62" w:type="dxa"/>
            <w:gridSpan w:val="4"/>
            <w:vMerge/>
            <w:vAlign w:val="center"/>
          </w:tcPr>
          <w:p w14:paraId="4B94D5A5" w14:textId="77777777" w:rsidR="00061888" w:rsidRPr="0045047E" w:rsidRDefault="00061888" w:rsidP="000618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061888" w:rsidRPr="0045047E" w:rsidRDefault="00061888" w:rsidP="0006188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061888" w:rsidRDefault="00061888" w:rsidP="00061888">
            <w:pPr>
              <w:spacing w:after="0" w:line="240" w:lineRule="auto"/>
            </w:pPr>
            <w:r w:rsidRPr="00713418">
              <w:rPr>
                <w:rFonts w:cstheme="minorHAnsi"/>
                <w:sz w:val="20"/>
              </w:rPr>
              <w:t>1, 2, 3, 4, 5, 6</w:t>
            </w:r>
          </w:p>
        </w:tc>
      </w:tr>
      <w:tr w:rsidR="00F40AE1" w:rsidRPr="0045047E" w14:paraId="51D2EDCA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F40AE1" w:rsidRPr="0045047E" w:rsidRDefault="00F40AE1" w:rsidP="00061888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  <w:b/>
              </w:rPr>
              <w:t xml:space="preserve">KORELACJA </w:t>
            </w:r>
            <w:r w:rsidR="00FD4161">
              <w:rPr>
                <w:rFonts w:cstheme="minorHAnsi"/>
                <w:b/>
              </w:rPr>
              <w:t>EFEKTÓW UCZENIA SIĘ</w:t>
            </w:r>
            <w:r w:rsidRPr="0045047E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F40AE1" w:rsidRPr="0045047E" w14:paraId="3C7AC836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179E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Nr </w:t>
            </w:r>
            <w:r w:rsidR="00FD4161">
              <w:rPr>
                <w:rFonts w:cstheme="minorHAnsi"/>
              </w:rPr>
              <w:t>efektów uczenia się</w:t>
            </w:r>
          </w:p>
        </w:tc>
        <w:tc>
          <w:tcPr>
            <w:tcW w:w="25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Treści kształcenia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Metody kształcenia</w:t>
            </w:r>
          </w:p>
        </w:tc>
        <w:tc>
          <w:tcPr>
            <w:tcW w:w="27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Metody weryfikacji</w:t>
            </w:r>
          </w:p>
        </w:tc>
      </w:tr>
      <w:tr w:rsidR="00061888" w:rsidRPr="0045047E" w14:paraId="70C5B9C7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061888" w:rsidRPr="006B1A47" w:rsidRDefault="00061888" w:rsidP="004D07A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256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7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061888" w:rsidRPr="0045047E" w14:paraId="6A1704FC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61888" w:rsidRPr="006B1A47" w:rsidRDefault="00061888" w:rsidP="004D07A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061888" w:rsidRPr="0045047E" w14:paraId="3302C16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061888" w:rsidRPr="006B1A47" w:rsidRDefault="00061888" w:rsidP="004D07A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522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B34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061888" w:rsidRPr="0045047E" w14:paraId="0B586181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5FF" w14:textId="77777777" w:rsidR="00061888" w:rsidRPr="006B1A47" w:rsidRDefault="00061888" w:rsidP="004D07A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061888" w:rsidRPr="0045047E" w14:paraId="591252B5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AE" w14:textId="77777777" w:rsidR="00061888" w:rsidRPr="006B1A47" w:rsidRDefault="00061888" w:rsidP="004D07A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2, 4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061888" w:rsidRPr="0045047E" w14:paraId="0E8C079C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3DE" w14:textId="77777777" w:rsidR="00061888" w:rsidRPr="006B1A47" w:rsidRDefault="00061888" w:rsidP="004D07A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2, 4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061888" w:rsidRPr="006B1A47" w:rsidRDefault="00061888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F40AE1" w:rsidRPr="0045047E" w14:paraId="0509455C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>Warunki zaliczenia</w:t>
            </w:r>
          </w:p>
        </w:tc>
        <w:tc>
          <w:tcPr>
            <w:tcW w:w="86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F40AE1" w:rsidRPr="0045047E" w:rsidRDefault="00F40AE1" w:rsidP="0070199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EF97EA4" w14:textId="77777777" w:rsidR="00F40AE1" w:rsidRPr="0045047E" w:rsidRDefault="00F40AE1" w:rsidP="0070199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semestr </w:t>
            </w:r>
            <w:r w:rsidR="00BA0C8E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II,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III, 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>IV – kolokwium</w:t>
            </w:r>
          </w:p>
          <w:p w14:paraId="6CBA0434" w14:textId="77777777" w:rsidR="00F40AE1" w:rsidRPr="0045047E" w:rsidRDefault="00F40AE1" w:rsidP="0070199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72FCCF" w14:textId="77777777" w:rsidR="00F40AE1" w:rsidRPr="0045047E" w:rsidRDefault="00F40AE1" w:rsidP="0070199C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uczestnictwo w </w:t>
            </w:r>
            <w:r w:rsidR="00BA0C8E">
              <w:rPr>
                <w:rFonts w:asciiTheme="minorHAnsi" w:hAnsiTheme="minorHAnsi" w:cstheme="minorHAnsi"/>
                <w:sz w:val="20"/>
                <w:szCs w:val="20"/>
              </w:rPr>
              <w:t>zajęciach</w:t>
            </w:r>
          </w:p>
          <w:p w14:paraId="37DC222F" w14:textId="77777777" w:rsidR="00F40AE1" w:rsidRPr="0045047E" w:rsidRDefault="00F40AE1" w:rsidP="0070199C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FD4161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3DEEC669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F40AE1" w:rsidRPr="0045047E" w:rsidRDefault="00F40AE1" w:rsidP="0070199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F40AE1" w:rsidRPr="0045047E" w14:paraId="0A6028A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Rok</w:t>
            </w:r>
          </w:p>
        </w:tc>
        <w:tc>
          <w:tcPr>
            <w:tcW w:w="28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I</w:t>
            </w:r>
          </w:p>
        </w:tc>
        <w:tc>
          <w:tcPr>
            <w:tcW w:w="27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II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40AE1" w:rsidRPr="0045047E" w14:paraId="66DE5B26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Semestr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II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III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IV</w:t>
            </w:r>
          </w:p>
        </w:tc>
        <w:tc>
          <w:tcPr>
            <w:tcW w:w="3023" w:type="dxa"/>
            <w:gridSpan w:val="5"/>
            <w:vMerge/>
            <w:vAlign w:val="center"/>
          </w:tcPr>
          <w:p w14:paraId="45FB0818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40AE1" w:rsidRPr="0045047E" w14:paraId="47FC0FF6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ECTS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7AE" w14:textId="77777777" w:rsidR="00F40AE1" w:rsidRPr="0045047E" w:rsidRDefault="00463532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DE0" w14:textId="77777777" w:rsidR="00F40AE1" w:rsidRPr="0045047E" w:rsidRDefault="00463532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6,5</w:t>
            </w:r>
          </w:p>
        </w:tc>
        <w:tc>
          <w:tcPr>
            <w:tcW w:w="3023" w:type="dxa"/>
            <w:gridSpan w:val="5"/>
            <w:vMerge/>
          </w:tcPr>
          <w:p w14:paraId="049F31CB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F40AE1" w:rsidRPr="0045047E" w14:paraId="136B79BA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DDA0C09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 xml:space="preserve">Liczba godzin w </w:t>
            </w:r>
            <w:r w:rsidR="00A87B0D">
              <w:rPr>
                <w:rFonts w:cstheme="minorHAnsi"/>
              </w:rPr>
              <w:t>tyg</w:t>
            </w:r>
            <w:r w:rsidRPr="0045047E">
              <w:rPr>
                <w:rFonts w:cstheme="minorHAnsi"/>
              </w:rPr>
              <w:t>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52DC276A" w:rsidR="00F40AE1" w:rsidRPr="0045047E" w:rsidRDefault="00A87B0D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6896C449" w:rsidR="00F40AE1" w:rsidRPr="0045047E" w:rsidRDefault="00A87B0D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2755787D" w:rsidR="00F40AE1" w:rsidRPr="0045047E" w:rsidRDefault="00A87B0D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251C7311" w:rsidR="00F40AE1" w:rsidRPr="0045047E" w:rsidRDefault="00A87B0D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023" w:type="dxa"/>
            <w:gridSpan w:val="5"/>
            <w:vMerge/>
          </w:tcPr>
          <w:p w14:paraId="53128261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40AE1" w:rsidRPr="0045047E" w14:paraId="744975F0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 w:rsidRPr="0045047E">
              <w:rPr>
                <w:rFonts w:cstheme="minorHAnsi"/>
              </w:rPr>
              <w:t>Rodzaj zaliczenia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40AE1" w:rsidRPr="0045047E" w:rsidRDefault="00903186" w:rsidP="007019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3023" w:type="dxa"/>
            <w:gridSpan w:val="5"/>
            <w:vMerge/>
          </w:tcPr>
          <w:p w14:paraId="62486C05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F40AE1" w:rsidRPr="0045047E" w14:paraId="4AA28130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>Literatura podstawowa</w:t>
            </w:r>
          </w:p>
        </w:tc>
      </w:tr>
      <w:tr w:rsidR="00F40AE1" w:rsidRPr="0045047E" w14:paraId="227B661F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  <w:b/>
              </w:rPr>
            </w:pPr>
            <w:r w:rsidRPr="0045047E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F40AE1" w:rsidRPr="0045047E" w14:paraId="238FE2A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>Literatura uzupełniająca</w:t>
            </w:r>
          </w:p>
        </w:tc>
      </w:tr>
      <w:tr w:rsidR="00F40AE1" w:rsidRPr="0045047E" w14:paraId="5AA2FE90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sz w:val="20"/>
              </w:rPr>
              <w:t>Nie dotyczy</w:t>
            </w:r>
          </w:p>
        </w:tc>
      </w:tr>
      <w:tr w:rsidR="00F40AE1" w:rsidRPr="0045047E" w14:paraId="507913B6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>KALKULACJA NAKŁADU PRACY STUDENTA</w:t>
            </w:r>
          </w:p>
        </w:tc>
      </w:tr>
      <w:tr w:rsidR="00F40AE1" w:rsidRPr="0045047E" w14:paraId="77FA9DF5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Zajęcia dydaktyczne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6F94B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240</w:t>
            </w:r>
          </w:p>
        </w:tc>
        <w:tc>
          <w:tcPr>
            <w:tcW w:w="40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2D0C" w14:textId="77777777" w:rsidR="00F40AE1" w:rsidRPr="0045047E" w:rsidRDefault="00BA0C8E" w:rsidP="007019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40AE1" w:rsidRPr="0045047E">
              <w:rPr>
                <w:rFonts w:cstheme="minorHAnsi"/>
              </w:rPr>
              <w:t>0</w:t>
            </w:r>
          </w:p>
        </w:tc>
      </w:tr>
      <w:tr w:rsidR="00F40AE1" w:rsidRPr="0045047E" w14:paraId="06DF71C3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Przygotowanie się do zajęć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700D" w14:textId="77777777" w:rsidR="00F40AE1" w:rsidRPr="0045047E" w:rsidRDefault="00F40AE1" w:rsidP="003C31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0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8039C" w14:textId="77777777" w:rsidR="00F40AE1" w:rsidRPr="0045047E" w:rsidRDefault="00F40AE1" w:rsidP="00BA0C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A0C8E">
              <w:rPr>
                <w:rFonts w:cstheme="minorHAnsi"/>
              </w:rPr>
              <w:t>2</w:t>
            </w:r>
            <w:r w:rsidRPr="0045047E">
              <w:rPr>
                <w:rFonts w:cstheme="minorHAnsi"/>
              </w:rPr>
              <w:t>0</w:t>
            </w:r>
          </w:p>
        </w:tc>
      </w:tr>
      <w:tr w:rsidR="00F40AE1" w:rsidRPr="0045047E" w14:paraId="65EB9DAC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Praca własna z literaturą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F40AE1" w:rsidRPr="0045047E" w:rsidRDefault="00BA0C8E" w:rsidP="007019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40AE1" w:rsidRPr="0045047E">
              <w:rPr>
                <w:rFonts w:cstheme="minorHAnsi"/>
              </w:rPr>
              <w:t>0</w:t>
            </w:r>
          </w:p>
        </w:tc>
        <w:tc>
          <w:tcPr>
            <w:tcW w:w="40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Inne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FEC6B" w14:textId="77777777" w:rsidR="00F40AE1" w:rsidRPr="0045047E" w:rsidRDefault="00F40AE1" w:rsidP="00BA0C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A0C8E">
              <w:rPr>
                <w:rFonts w:cstheme="minorHAnsi"/>
              </w:rPr>
              <w:t>5</w:t>
            </w:r>
          </w:p>
        </w:tc>
      </w:tr>
      <w:tr w:rsidR="00F40AE1" w:rsidRPr="0045047E" w14:paraId="0FE2C53B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Konsultacje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C906" w14:textId="77777777" w:rsidR="00F40AE1" w:rsidRPr="0045047E" w:rsidRDefault="00BA0C8E" w:rsidP="007019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0AE1" w:rsidRPr="0045047E">
              <w:rPr>
                <w:rFonts w:cstheme="minorHAnsi"/>
              </w:rPr>
              <w:t>0</w:t>
            </w:r>
          </w:p>
        </w:tc>
        <w:tc>
          <w:tcPr>
            <w:tcW w:w="40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1652C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0AE1" w:rsidRPr="0045047E" w14:paraId="78F083B8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Łączny nakład pracy w godzinach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455336" w14:textId="77777777" w:rsidR="00F40AE1" w:rsidRPr="0045047E" w:rsidRDefault="00BA0C8E" w:rsidP="007019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615</w:t>
            </w:r>
          </w:p>
        </w:tc>
        <w:tc>
          <w:tcPr>
            <w:tcW w:w="40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40AE1" w:rsidRPr="0045047E" w:rsidRDefault="00F40AE1" w:rsidP="0070199C">
            <w:pPr>
              <w:spacing w:after="0" w:line="240" w:lineRule="auto"/>
              <w:jc w:val="right"/>
              <w:rPr>
                <w:rFonts w:cstheme="minorHAnsi"/>
              </w:rPr>
            </w:pPr>
            <w:r w:rsidRPr="0045047E">
              <w:rPr>
                <w:rFonts w:cstheme="minorHAnsi"/>
              </w:rPr>
              <w:t>Łączna liczba punktów ECTS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8BDC5" w14:textId="77777777" w:rsidR="00F40AE1" w:rsidRPr="0045047E" w:rsidRDefault="00463532" w:rsidP="007019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20,5</w:t>
            </w:r>
          </w:p>
        </w:tc>
      </w:tr>
      <w:tr w:rsidR="00F40AE1" w:rsidRPr="0045047E" w14:paraId="53223785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>Możliwości kariery zawodowej</w:t>
            </w:r>
          </w:p>
        </w:tc>
      </w:tr>
      <w:tr w:rsidR="00F40AE1" w:rsidRPr="0045047E" w14:paraId="40287696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1DB4" w14:textId="77777777" w:rsidR="00F40AE1" w:rsidRPr="0045047E" w:rsidRDefault="00F40AE1" w:rsidP="0070199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Absolwent jest przygotowany do podjęcia wszelkiego rodzaju działalności artystycznej w różnorodnych formacjach chóralnych.</w:t>
            </w:r>
          </w:p>
          <w:p w14:paraId="3350FA72" w14:textId="77777777" w:rsidR="00F40AE1" w:rsidRPr="0045047E" w:rsidRDefault="00F40AE1" w:rsidP="00F40AE1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sz w:val="20"/>
              </w:rPr>
              <w:t xml:space="preserve">Kurs  umożliwia zastosowanie zdobytej wiedzy </w:t>
            </w:r>
            <w:proofErr w:type="spellStart"/>
            <w:r w:rsidRPr="0045047E">
              <w:rPr>
                <w:rFonts w:cstheme="minorHAnsi"/>
                <w:sz w:val="20"/>
              </w:rPr>
              <w:t>ogólnomuzycznej</w:t>
            </w:r>
            <w:proofErr w:type="spellEnd"/>
            <w:r w:rsidRPr="0045047E">
              <w:rPr>
                <w:rFonts w:cstheme="minorHAnsi"/>
                <w:sz w:val="20"/>
              </w:rPr>
              <w:t xml:space="preserve"> w praktyce artystycznej – synteza teorii i praktyki, co w konsekwencji sprzyja podjęciu pracy w charakterze dyrygenta chóru/zespoł</w:t>
            </w:r>
            <w:r>
              <w:rPr>
                <w:rFonts w:cstheme="minorHAnsi"/>
                <w:sz w:val="20"/>
              </w:rPr>
              <w:t xml:space="preserve">u </w:t>
            </w:r>
            <w:r w:rsidRPr="0045047E">
              <w:rPr>
                <w:rFonts w:cstheme="minorHAnsi"/>
                <w:sz w:val="20"/>
              </w:rPr>
              <w:t>muzyczn</w:t>
            </w:r>
            <w:r>
              <w:rPr>
                <w:rFonts w:cstheme="minorHAnsi"/>
                <w:sz w:val="20"/>
              </w:rPr>
              <w:t>ego</w:t>
            </w:r>
            <w:r w:rsidRPr="0045047E">
              <w:rPr>
                <w:rFonts w:cstheme="minorHAnsi"/>
                <w:sz w:val="20"/>
              </w:rPr>
              <w:t xml:space="preserve"> na potrzeby środowisk kościelnych.</w:t>
            </w:r>
          </w:p>
        </w:tc>
      </w:tr>
      <w:tr w:rsidR="00F40AE1" w:rsidRPr="0045047E" w14:paraId="174329FC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0DBDC36" w:rsidR="00F40AE1" w:rsidRPr="0045047E" w:rsidRDefault="00F40AE1" w:rsidP="007019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5047E">
              <w:rPr>
                <w:rFonts w:cstheme="minorHAnsi"/>
                <w:b/>
              </w:rPr>
              <w:t xml:space="preserve">Ostatnia modyfikacja </w:t>
            </w:r>
            <w:r w:rsidR="00A87B0D">
              <w:rPr>
                <w:rFonts w:cstheme="minorHAnsi"/>
                <w:b/>
              </w:rPr>
              <w:t>opisu przedmiotu</w:t>
            </w:r>
          </w:p>
        </w:tc>
      </w:tr>
      <w:tr w:rsidR="00F40AE1" w:rsidRPr="0045047E" w14:paraId="5133BD13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Data</w:t>
            </w:r>
          </w:p>
        </w:tc>
        <w:tc>
          <w:tcPr>
            <w:tcW w:w="557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Imię i nazwisko</w:t>
            </w: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40AE1" w:rsidRPr="0045047E" w:rsidRDefault="00F40AE1" w:rsidP="0070199C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</w:rPr>
              <w:t>Czego dotyczy modyfikacja</w:t>
            </w:r>
          </w:p>
        </w:tc>
      </w:tr>
      <w:tr w:rsidR="00F40AE1" w:rsidRPr="0045047E" w14:paraId="0779F8C1" w14:textId="77777777" w:rsidTr="00A87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6B5784" w14:textId="5F52B1FA" w:rsidR="00F40AE1" w:rsidRPr="00C629C6" w:rsidRDefault="00F40AE1" w:rsidP="07C77BB7">
            <w:pPr>
              <w:spacing w:after="0" w:line="240" w:lineRule="auto"/>
            </w:pPr>
            <w:r w:rsidRPr="07C77BB7">
              <w:t>10.</w:t>
            </w:r>
            <w:r w:rsidR="00BA0C8E" w:rsidRPr="07C77BB7">
              <w:t>09</w:t>
            </w:r>
            <w:r w:rsidRPr="07C77BB7">
              <w:t>.201</w:t>
            </w:r>
            <w:r w:rsidR="00BA0C8E" w:rsidRPr="07C77BB7">
              <w:t>9</w:t>
            </w:r>
          </w:p>
          <w:p w14:paraId="522EA689" w14:textId="62952F3F" w:rsidR="00F40AE1" w:rsidRPr="00C629C6" w:rsidRDefault="6BC39051" w:rsidP="07C77BB7">
            <w:pPr>
              <w:spacing w:after="0" w:line="240" w:lineRule="auto"/>
            </w:pPr>
            <w:r w:rsidRPr="07C77BB7">
              <w:t>01.10.2020</w:t>
            </w:r>
          </w:p>
        </w:tc>
        <w:tc>
          <w:tcPr>
            <w:tcW w:w="557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53330A2" w14:textId="6894263C" w:rsidR="00F40AE1" w:rsidRPr="00B3353B" w:rsidRDefault="66D5E61A" w:rsidP="00C203DC">
            <w:pPr>
              <w:spacing w:after="0"/>
            </w:pPr>
            <w:proofErr w:type="spellStart"/>
            <w:r w:rsidRPr="07C77BB7">
              <w:t>p</w:t>
            </w:r>
            <w:r w:rsidR="00F40AE1" w:rsidRPr="07C77BB7">
              <w:t>rof.</w:t>
            </w:r>
            <w:r w:rsidR="1645E92C" w:rsidRPr="07C77BB7">
              <w:t>dr</w:t>
            </w:r>
            <w:proofErr w:type="spellEnd"/>
            <w:r w:rsidR="00F40AE1" w:rsidRPr="07C77BB7">
              <w:t xml:space="preserve"> </w:t>
            </w:r>
            <w:r w:rsidR="1645E92C" w:rsidRPr="07C77BB7">
              <w:t xml:space="preserve">hab.. </w:t>
            </w:r>
            <w:r w:rsidR="00F40AE1" w:rsidRPr="07C77BB7">
              <w:t>B. Sawicka, dr hab. A. Olszewska</w:t>
            </w:r>
            <w:r w:rsidR="3E5208D8" w:rsidRPr="07C77BB7">
              <w:t xml:space="preserve"> </w:t>
            </w:r>
            <w:proofErr w:type="spellStart"/>
            <w:r w:rsidR="3E5208D8" w:rsidRPr="07C77BB7">
              <w:t>prof.UMFC</w:t>
            </w:r>
            <w:proofErr w:type="spellEnd"/>
          </w:p>
          <w:p w14:paraId="2CE7213B" w14:textId="096DFBCB" w:rsidR="00F40AE1" w:rsidRPr="00B3353B" w:rsidRDefault="3E5208D8" w:rsidP="00C203DC">
            <w:pPr>
              <w:spacing w:after="0"/>
            </w:pPr>
            <w:r w:rsidRPr="07C77BB7">
              <w:t>prof.  dr hab. Bożena Violetta Bielecka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13197B" w14:textId="1D034791" w:rsidR="00F40AE1" w:rsidRPr="00B3353B" w:rsidRDefault="00F40AE1" w:rsidP="00C203DC">
            <w:pPr>
              <w:spacing w:after="0"/>
            </w:pPr>
            <w:r w:rsidRPr="07C77BB7">
              <w:t xml:space="preserve">Dostosowanie do PRK </w:t>
            </w:r>
          </w:p>
          <w:p w14:paraId="236FA507" w14:textId="107F82FC" w:rsidR="00F40AE1" w:rsidRPr="00B3353B" w:rsidRDefault="06139B68" w:rsidP="00C203DC">
            <w:pPr>
              <w:spacing w:after="0"/>
            </w:pPr>
            <w:r w:rsidRPr="682041E9">
              <w:t>A</w:t>
            </w:r>
            <w:r w:rsidR="7EF13AC7" w:rsidRPr="682041E9">
              <w:t xml:space="preserve">ktualizacja </w:t>
            </w:r>
            <w:r w:rsidR="326C2DE8" w:rsidRPr="682041E9">
              <w:t xml:space="preserve">danych </w:t>
            </w:r>
            <w:r w:rsidR="7EF13AC7" w:rsidRPr="682041E9">
              <w:t>karty</w:t>
            </w:r>
          </w:p>
        </w:tc>
      </w:tr>
    </w:tbl>
    <w:p w14:paraId="1299C43A" w14:textId="77777777" w:rsidR="0070199C" w:rsidRDefault="0070199C" w:rsidP="0070199C">
      <w:pPr>
        <w:spacing w:after="0"/>
      </w:pPr>
    </w:p>
    <w:p w14:paraId="3721D76A" w14:textId="77777777" w:rsidR="00D8026C" w:rsidRPr="001E0E58" w:rsidRDefault="00D8026C" w:rsidP="00D802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FB78278" w14:textId="3A178C3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0644A38A"/>
    <w:lvl w:ilvl="0" w:tplc="4F3AC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C"/>
    <w:rsid w:val="00061888"/>
    <w:rsid w:val="0009625B"/>
    <w:rsid w:val="003030F1"/>
    <w:rsid w:val="003933B8"/>
    <w:rsid w:val="003C3106"/>
    <w:rsid w:val="003E38AA"/>
    <w:rsid w:val="00422094"/>
    <w:rsid w:val="0045047E"/>
    <w:rsid w:val="00463532"/>
    <w:rsid w:val="005A6616"/>
    <w:rsid w:val="005C1EB2"/>
    <w:rsid w:val="005E3BC3"/>
    <w:rsid w:val="006A1C44"/>
    <w:rsid w:val="006D3F8E"/>
    <w:rsid w:val="0070199C"/>
    <w:rsid w:val="00734407"/>
    <w:rsid w:val="007F6728"/>
    <w:rsid w:val="008011FA"/>
    <w:rsid w:val="00903186"/>
    <w:rsid w:val="00A87B0D"/>
    <w:rsid w:val="00BA0C8E"/>
    <w:rsid w:val="00BB6543"/>
    <w:rsid w:val="00BC6E85"/>
    <w:rsid w:val="00C203DC"/>
    <w:rsid w:val="00CD4C14"/>
    <w:rsid w:val="00D8026C"/>
    <w:rsid w:val="00E26C32"/>
    <w:rsid w:val="00F06474"/>
    <w:rsid w:val="00F40AE1"/>
    <w:rsid w:val="00F66629"/>
    <w:rsid w:val="00F80E32"/>
    <w:rsid w:val="00FD4161"/>
    <w:rsid w:val="00FF142A"/>
    <w:rsid w:val="06139B68"/>
    <w:rsid w:val="07C77BB7"/>
    <w:rsid w:val="1645E92C"/>
    <w:rsid w:val="2DB193A8"/>
    <w:rsid w:val="326C2DE8"/>
    <w:rsid w:val="3DFB317D"/>
    <w:rsid w:val="3E5208D8"/>
    <w:rsid w:val="4D175822"/>
    <w:rsid w:val="4E63D466"/>
    <w:rsid w:val="50F5873D"/>
    <w:rsid w:val="5B6B1A0F"/>
    <w:rsid w:val="5E072C20"/>
    <w:rsid w:val="61B6210F"/>
    <w:rsid w:val="64A6B4AC"/>
    <w:rsid w:val="66D5E61A"/>
    <w:rsid w:val="682041E9"/>
    <w:rsid w:val="6BC39051"/>
    <w:rsid w:val="70B41D83"/>
    <w:rsid w:val="798F513B"/>
    <w:rsid w:val="7B862464"/>
    <w:rsid w:val="7EF1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A2FF"/>
  <w15:docId w15:val="{9F122096-D53A-4904-A474-DF99C555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99C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99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0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199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70199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A661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A6616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2020-12-07T10:05:00Z</cp:lastPrinted>
  <dcterms:created xsi:type="dcterms:W3CDTF">2020-12-07T10:05:00Z</dcterms:created>
  <dcterms:modified xsi:type="dcterms:W3CDTF">2020-12-07T15:56:00Z</dcterms:modified>
</cp:coreProperties>
</file>